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534ECF" w:rsidRPr="006B166E" w:rsidRDefault="006B166E" w:rsidP="006B166E">
      <w:pPr>
        <w:jc w:val="center"/>
        <w:rPr>
          <w:sz w:val="52"/>
          <w:szCs w:val="52"/>
        </w:rPr>
      </w:pPr>
      <w:r w:rsidRPr="006B166E">
        <w:rPr>
          <w:sz w:val="52"/>
          <w:szCs w:val="52"/>
        </w:rPr>
        <w:t>Chapter 4: Temperature and Heat</w:t>
      </w:r>
    </w:p>
    <w:p w:rsidR="006B166E" w:rsidRDefault="006B166E" w:rsidP="006B166E">
      <w:pPr>
        <w:jc w:val="center"/>
        <w:rPr>
          <w:sz w:val="52"/>
          <w:szCs w:val="52"/>
        </w:rPr>
      </w:pPr>
      <w:r w:rsidRPr="006B166E">
        <w:rPr>
          <w:sz w:val="52"/>
          <w:szCs w:val="52"/>
        </w:rPr>
        <w:t>Objectives and Vocab</w:t>
      </w: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pPr>
        <w:jc w:val="center"/>
        <w:rPr>
          <w:sz w:val="52"/>
          <w:szCs w:val="52"/>
        </w:rPr>
      </w:pPr>
    </w:p>
    <w:p w:rsidR="006B166E" w:rsidRDefault="006B166E" w:rsidP="006B166E">
      <w:r>
        <w:lastRenderedPageBreak/>
        <w:t>Objectives:</w:t>
      </w:r>
    </w:p>
    <w:p w:rsidR="006B166E" w:rsidRDefault="006B166E" w:rsidP="006B166E">
      <w:r>
        <w:t>I will be able to explain the kinetic theory of matter</w:t>
      </w:r>
    </w:p>
    <w:p w:rsidR="006B166E" w:rsidRDefault="006B166E" w:rsidP="006B166E">
      <w:r>
        <w:t>I will be able to describe the difference between heat and temperature</w:t>
      </w:r>
    </w:p>
    <w:p w:rsidR="006B166E" w:rsidRDefault="006B166E" w:rsidP="006B166E">
      <w:r>
        <w:t>I will be able to identify and describe the machine used to measure calories</w:t>
      </w:r>
    </w:p>
    <w:p w:rsidR="006B166E" w:rsidRDefault="006B166E" w:rsidP="006B166E">
      <w:r>
        <w:t>I will be able to define key vocabulary words such as heat, thermal energy, and calorie</w:t>
      </w:r>
    </w:p>
    <w:p w:rsidR="006B166E" w:rsidRDefault="006B166E" w:rsidP="006B166E">
      <w:r>
        <w:t>I will be able to identify the property of specific heat and explain the benefits of this property</w:t>
      </w:r>
    </w:p>
    <w:p w:rsidR="006B166E" w:rsidRDefault="006B166E" w:rsidP="006B166E">
      <w:r>
        <w:t>I will be able to apply the principle of specific heat to substances in my daily life</w:t>
      </w:r>
    </w:p>
    <w:p w:rsidR="006B166E" w:rsidRDefault="006B166E" w:rsidP="006B166E">
      <w:r>
        <w:t>I will be able to determine why specific heat is different for different substances</w:t>
      </w:r>
    </w:p>
    <w:p w:rsidR="006B166E" w:rsidRDefault="006B166E" w:rsidP="006B166E">
      <w:r>
        <w:t>I will be able to explain temperature change, and what is happening to the flow of energy within a system</w:t>
      </w:r>
    </w:p>
    <w:p w:rsidR="006B166E" w:rsidRDefault="006B166E" w:rsidP="006B166E">
      <w:r>
        <w:t>I will be able to identify the theory of conservation of energy through laboratory situations</w:t>
      </w:r>
    </w:p>
    <w:p w:rsidR="006B166E" w:rsidRDefault="006B166E" w:rsidP="006B166E">
      <w:r>
        <w:t>I will be able to describe and demonstrate the transfer of energy within a system</w:t>
      </w:r>
    </w:p>
    <w:p w:rsidR="006B166E" w:rsidRDefault="006B166E" w:rsidP="006B166E">
      <w:r>
        <w:t>I will be able to identify what temperature is and how temperature is measured</w:t>
      </w:r>
    </w:p>
    <w:p w:rsidR="006B166E" w:rsidRDefault="006B166E" w:rsidP="006B166E"/>
    <w:p w:rsidR="006B166E" w:rsidRDefault="006B166E">
      <w:r>
        <w:br w:type="page"/>
      </w:r>
    </w:p>
    <w:p w:rsidR="006B166E" w:rsidRDefault="006B166E" w:rsidP="006B166E">
      <w:r>
        <w:lastRenderedPageBreak/>
        <w:t>Specific heat:</w:t>
      </w:r>
    </w:p>
    <w:p w:rsidR="006B166E" w:rsidRDefault="006B166E" w:rsidP="006B166E"/>
    <w:p w:rsidR="006B166E" w:rsidRDefault="006B166E" w:rsidP="006B166E">
      <w:r>
        <w:t>Conduction:</w:t>
      </w:r>
    </w:p>
    <w:p w:rsidR="006B166E" w:rsidRDefault="006B166E" w:rsidP="006B166E"/>
    <w:p w:rsidR="006B166E" w:rsidRDefault="006B166E" w:rsidP="006B166E">
      <w:r>
        <w:t>Conductor:</w:t>
      </w:r>
    </w:p>
    <w:p w:rsidR="006B166E" w:rsidRDefault="006B166E" w:rsidP="006B166E"/>
    <w:p w:rsidR="006B166E" w:rsidRDefault="006B166E" w:rsidP="006B166E">
      <w:r>
        <w:t>Insulator:</w:t>
      </w:r>
    </w:p>
    <w:p w:rsidR="006B166E" w:rsidRDefault="006B166E" w:rsidP="006B166E"/>
    <w:p w:rsidR="006B166E" w:rsidRDefault="006B166E" w:rsidP="006B166E">
      <w:r>
        <w:t>Convection:</w:t>
      </w:r>
    </w:p>
    <w:p w:rsidR="006B166E" w:rsidRDefault="006B166E" w:rsidP="006B166E"/>
    <w:p w:rsidR="006B166E" w:rsidRDefault="006B166E" w:rsidP="006B166E">
      <w:r>
        <w:t>Radiation:</w:t>
      </w:r>
    </w:p>
    <w:p w:rsidR="006B166E" w:rsidRDefault="006B166E" w:rsidP="006B166E"/>
    <w:p w:rsidR="006B166E" w:rsidRDefault="006B166E" w:rsidP="006B166E">
      <w:r>
        <w:t>Kinetic Theory of Matter:</w:t>
      </w:r>
    </w:p>
    <w:p w:rsidR="006B166E" w:rsidRDefault="006B166E" w:rsidP="006B166E"/>
    <w:p w:rsidR="006B166E" w:rsidRDefault="006B166E" w:rsidP="006B166E">
      <w:r>
        <w:t>Temperature:</w:t>
      </w:r>
    </w:p>
    <w:p w:rsidR="006B166E" w:rsidRDefault="006B166E" w:rsidP="006B166E"/>
    <w:p w:rsidR="006B166E" w:rsidRDefault="006B166E" w:rsidP="006B166E">
      <w:r>
        <w:t>Degree:</w:t>
      </w:r>
    </w:p>
    <w:p w:rsidR="006B166E" w:rsidRDefault="006B166E" w:rsidP="006B166E"/>
    <w:p w:rsidR="006B166E" w:rsidRDefault="006B166E" w:rsidP="006B166E">
      <w:r>
        <w:t>Thermometer:</w:t>
      </w:r>
    </w:p>
    <w:p w:rsidR="006B166E" w:rsidRDefault="006B166E" w:rsidP="006B166E"/>
    <w:p w:rsidR="006B166E" w:rsidRDefault="006B166E" w:rsidP="006B166E">
      <w:r>
        <w:t>Heat:</w:t>
      </w:r>
    </w:p>
    <w:p w:rsidR="006B166E" w:rsidRDefault="006B166E" w:rsidP="006B166E"/>
    <w:p w:rsidR="006B166E" w:rsidRDefault="006B166E" w:rsidP="006B166E">
      <w:r>
        <w:t>Thermal Energy:</w:t>
      </w:r>
    </w:p>
    <w:p w:rsidR="006B166E" w:rsidRDefault="006B166E" w:rsidP="006B166E"/>
    <w:p w:rsidR="006B166E" w:rsidRDefault="006B166E" w:rsidP="006B166E">
      <w:proofErr w:type="gramStart"/>
      <w:r>
        <w:t>calorie</w:t>
      </w:r>
      <w:proofErr w:type="gramEnd"/>
      <w:r>
        <w:t>:</w:t>
      </w:r>
    </w:p>
    <w:p w:rsidR="006B166E" w:rsidRDefault="006B166E" w:rsidP="006B166E">
      <w:r>
        <w:lastRenderedPageBreak/>
        <w:t>Joule:</w:t>
      </w:r>
    </w:p>
    <w:p w:rsidR="006B166E" w:rsidRPr="006B166E" w:rsidRDefault="006B166E" w:rsidP="006B166E">
      <w:bookmarkStart w:id="0" w:name="_GoBack"/>
      <w:bookmarkEnd w:id="0"/>
    </w:p>
    <w:sectPr w:rsidR="006B166E" w:rsidRPr="006B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E"/>
    <w:rsid w:val="006B166E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2015-01-08T17:06:00Z</dcterms:created>
  <dcterms:modified xsi:type="dcterms:W3CDTF">2015-01-08T17:14:00Z</dcterms:modified>
</cp:coreProperties>
</file>